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96CC" w14:textId="6C296FC1" w:rsidR="00011C60" w:rsidRDefault="00011C60">
      <w:pPr>
        <w:rPr>
          <w:b/>
          <w:bCs/>
        </w:rPr>
      </w:pPr>
      <w:r>
        <w:rPr>
          <w:b/>
          <w:bCs/>
        </w:rPr>
        <w:t>Cuba Timeline</w:t>
      </w:r>
    </w:p>
    <w:p w14:paraId="0244ECBD" w14:textId="77777777" w:rsidR="00011C60" w:rsidRDefault="00011C60">
      <w:pPr>
        <w:rPr>
          <w:b/>
          <w:bCs/>
        </w:rPr>
      </w:pPr>
    </w:p>
    <w:p w14:paraId="4C8A3DA8" w14:textId="1AA1ADD6" w:rsidR="00011C60" w:rsidRDefault="00011C60">
      <w:r>
        <w:t xml:space="preserve">January 1959 – Castro gains power </w:t>
      </w:r>
    </w:p>
    <w:p w14:paraId="77F01FA2" w14:textId="6F3F4838" w:rsidR="00011C60" w:rsidRDefault="00011C60">
      <w:r>
        <w:t>1959-1962 – Operation Mongoose</w:t>
      </w:r>
    </w:p>
    <w:p w14:paraId="638BD729" w14:textId="59E7B22C" w:rsidR="00011C60" w:rsidRDefault="00011C60">
      <w:r>
        <w:t>April 1961 – Bay of Pigs</w:t>
      </w:r>
    </w:p>
    <w:p w14:paraId="48FAEC71" w14:textId="40EB9C3E" w:rsidR="00011C60" w:rsidRDefault="00011C60">
      <w:r>
        <w:t>March 1962 – Operation Northwoods proposed</w:t>
      </w:r>
    </w:p>
    <w:p w14:paraId="0BA16636" w14:textId="6F22CA98" w:rsidR="00011C60" w:rsidRDefault="00011C60">
      <w:r>
        <w:t>October 1962 – Cuban Missile Crisis</w:t>
      </w:r>
    </w:p>
    <w:p w14:paraId="696D1BC7" w14:textId="693E3569" w:rsidR="00011C60" w:rsidRDefault="00011C60">
      <w:r>
        <w:t>November 1963 – JFK assassinated</w:t>
      </w:r>
    </w:p>
    <w:p w14:paraId="51799BDE" w14:textId="77777777" w:rsidR="00011C60" w:rsidRDefault="00011C60"/>
    <w:p w14:paraId="384F654F" w14:textId="77777777" w:rsidR="00011C60" w:rsidRPr="00011C60" w:rsidRDefault="00011C60"/>
    <w:sectPr w:rsidR="00011C60" w:rsidRPr="00011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60"/>
    <w:rsid w:val="00011C60"/>
    <w:rsid w:val="004A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7C22"/>
  <w15:chartTrackingRefBased/>
  <w15:docId w15:val="{F12D2AC6-3408-4BBC-BEF1-9297DF3F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David N - (dgibbs)</dc:creator>
  <cp:keywords/>
  <dc:description/>
  <cp:lastModifiedBy>Gibbs, David N - (dgibbs)</cp:lastModifiedBy>
  <cp:revision>1</cp:revision>
  <dcterms:created xsi:type="dcterms:W3CDTF">2024-10-10T17:23:00Z</dcterms:created>
  <dcterms:modified xsi:type="dcterms:W3CDTF">2024-10-10T17:26:00Z</dcterms:modified>
</cp:coreProperties>
</file>